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E67" w:rsidRDefault="00935E67" w:rsidP="00935E67">
      <w:r>
        <w:t xml:space="preserve">Webinárium </w:t>
      </w:r>
    </w:p>
    <w:p w:rsidR="00935E67" w:rsidRDefault="00935E67" w:rsidP="00935E67"/>
    <w:p w:rsidR="00935E67" w:rsidRDefault="00935E67" w:rsidP="00935E67">
      <w:r>
        <w:t>GRIGORI GRABOVOJ TANÍTÁSA AZ ÜDVÖSSÉGRŐL ÉS A HARMONIKUS FEJLŐDÉSRŐL. A VALÓSÁG IRÁNYÍTÁSÁNAK MÓDSZERE AZ EGY ISTEN FIZIKAI TESTÉBŐL".</w:t>
      </w:r>
    </w:p>
    <w:p w:rsidR="00935E67" w:rsidRDefault="00935E67" w:rsidP="00935E67"/>
    <w:p w:rsidR="00935E67" w:rsidRDefault="00935E67" w:rsidP="00935E67">
      <w:r>
        <w:t xml:space="preserve">Előadó: Marina Morozkina </w:t>
      </w:r>
    </w:p>
    <w:p w:rsidR="00935E67" w:rsidRDefault="00935E67" w:rsidP="00935E67">
      <w:r>
        <w:t>2022.11.25., 1. nap</w:t>
      </w:r>
    </w:p>
    <w:p w:rsidR="00935E67" w:rsidRDefault="00935E67" w:rsidP="00935E67"/>
    <w:p w:rsidR="00935E67" w:rsidRDefault="00935E67" w:rsidP="00935E67"/>
    <w:p w:rsidR="00935E67" w:rsidRDefault="00935E67" w:rsidP="00935E67">
      <w:r>
        <w:t xml:space="preserve">Jó estét mindenkinek! </w:t>
      </w:r>
    </w:p>
    <w:p w:rsidR="00935E67" w:rsidRDefault="00935E67" w:rsidP="00935E67">
      <w:r>
        <w:t xml:space="preserve">Nagyon örülök, hogy mindannyiótokat látom. </w:t>
      </w:r>
    </w:p>
    <w:p w:rsidR="00935E67" w:rsidRDefault="00935E67" w:rsidP="00935E67"/>
    <w:p w:rsidR="00935E67" w:rsidRDefault="00935E67" w:rsidP="00935E67">
      <w:r>
        <w:tab/>
        <w:t xml:space="preserve">Ma egy nagyon érdekes témánk van.  A webinárium címe </w:t>
      </w:r>
    </w:p>
    <w:p w:rsidR="00935E67" w:rsidRDefault="00935E67" w:rsidP="00935E67">
      <w:r>
        <w:t xml:space="preserve">"Grigori Grabovoi tanítása az üdvösségről és a harmonikus fejlődésről. A valóságnak az Egy Isten fizikai testéből való irányításának módszere és az irányítás strukturálása az emberi fizikai testből". </w:t>
      </w:r>
    </w:p>
    <w:p w:rsidR="00935E67" w:rsidRDefault="00935E67" w:rsidP="00935E67"/>
    <w:p w:rsidR="00935E67" w:rsidRDefault="00935E67" w:rsidP="00935E67">
      <w:r>
        <w:tab/>
        <w:t xml:space="preserve">Hogy miről szól ez a webinárium, az nyilvánvalóan kiderül a címéből. Grigori Grabovoi összehasonlítja, hogy Isten bodu hogyan van felépítve és hogyan működik, azzal, hogy az emberi test hogyan van felépítve és hogyan működik.  </w:t>
      </w:r>
      <w:r>
        <w:tab/>
        <w:t xml:space="preserve">Az anyag alapgondolata abban rejlik, hogy az emberi test Isten testének képére és hasonlatosságára épül. Ez pedig azt jelenti, hogy funkcionálisan az emberi test egészen Isten testének szintjéig fejleszthető. Megértjük, hogy mire van rá szükség. </w:t>
      </w:r>
    </w:p>
    <w:p w:rsidR="00935E67" w:rsidRDefault="00935E67" w:rsidP="00935E67">
      <w:r>
        <w:tab/>
        <w:t>Az Egy Isten fizikai teste korlátlan képességekkel rendelkezik a valóság felépítése és irányítása szempontjából. Az emberi testet pedig olyan szintre kell fejleszteni, hogy az emberek képesek legyenek életük minden eseményét irányítani, és ne engedjenek meg semmit, ami problémás vagy romboló eseményekkel kapcsolatos.</w:t>
      </w:r>
    </w:p>
    <w:p w:rsidR="00935E67" w:rsidRDefault="00935E67" w:rsidP="00935E67">
      <w:r>
        <w:tab/>
        <w:t xml:space="preserve"> És úgy gondolom, hogy ez a téma nagyon is aktuális, figyelembe véve a jelenlegi eseményeket. </w:t>
      </w:r>
    </w:p>
    <w:p w:rsidR="00935E67" w:rsidRDefault="00935E67" w:rsidP="00935E67">
      <w:r>
        <w:tab/>
        <w:t xml:space="preserve">Fontos megérteni azokat az elveket és mechanizmusokat, amelyeken az Egy Isten fizikai testének működése alapul. Ezen elvek és mechanizmusok megértése pedig lehetővé teszi az emberek számára, hogy hasonló rendszereket fedezzenek fel magukban. És lehetővé teszi, hogy megvalósítsák azt a célt, amelyet Isten mindannyiunk számára kitűzött, vagyis hogy megtanuljunk úgy cselekedni ebben a világban, ahogyan Isten cselekszik. </w:t>
      </w:r>
    </w:p>
    <w:p w:rsidR="00935E67" w:rsidRDefault="00935E67" w:rsidP="00935E67">
      <w:r>
        <w:tab/>
        <w:t xml:space="preserve">És ezek nem csak szavak. Ez az élet. Ez az az irány, ami felé mindenkinek haladnia és fejlődnie kellene. És az a tény, hogy ma mindannyian itt vagyunk, azt mutatja, hogy jó döntést hoztunk. </w:t>
      </w:r>
    </w:p>
    <w:p w:rsidR="00935E67" w:rsidRDefault="00935E67" w:rsidP="00935E67">
      <w:r>
        <w:t xml:space="preserve">Lépésről lépésre fogunk beszélni Grigori Grabovoi szemináriumának bizonyos pontjairól. </w:t>
      </w:r>
    </w:p>
    <w:p w:rsidR="00935E67" w:rsidRDefault="00935E67" w:rsidP="00935E67"/>
    <w:p w:rsidR="00935E67" w:rsidRDefault="00935E67" w:rsidP="00935E67">
      <w:r>
        <w:lastRenderedPageBreak/>
        <w:tab/>
        <w:t xml:space="preserve">Meg fogom osztani veletek az én megértésemet és a szeminárium egyes pontjainak felhasználási módjait. </w:t>
      </w:r>
    </w:p>
    <w:p w:rsidR="00935E67" w:rsidRDefault="00935E67" w:rsidP="00935E67">
      <w:r>
        <w:tab/>
        <w:t xml:space="preserve">Az első pontunk pedig az, hogy Grigori Grabovoi azt mondja, hogy : ahhoz, hogy megértsük az irányítás mechanizmusát, amire ez a szeminárium épül, a valóságot úgy kell tekintenünk, mint egy struktúrát, amit először létre kell hozni. </w:t>
      </w:r>
    </w:p>
    <w:p w:rsidR="00935E67" w:rsidRDefault="00935E67" w:rsidP="00935E67">
      <w:r>
        <w:tab/>
        <w:t xml:space="preserve">És 2. a teremtés folyamata során kell elvégeznünk az ellenőrzést.  Gyakorlatilag megismételtem Grigori Grabovoi szavait. És úgy gondolom, hogy ez a mondat nagyon fontos információkat tartalmaz. </w:t>
      </w:r>
    </w:p>
    <w:p w:rsidR="00935E67" w:rsidRDefault="00935E67" w:rsidP="00935E67">
      <w:r>
        <w:tab/>
        <w:t xml:space="preserve">Ha megnézzük, hogy a rendszeres emberek hogyan hisznek a fizikai valóságban, nagyon gyakran az emberek azt gondolják, hogy az események forrásai, amelyek történnek, és amelyeknek az emberek részei, nos, azt gondolják, hogy ezek a források külsőek. És így az embereknek nem sok lehetőségük van arra, hogy irányítsák az eseményeket. De ha elgondolkodunk az eseményeinkről, és arról, hogy ezek az események hogyan kerülnek be és táplálkoznak az életünk sablonjába, akkor egy nagyon érdekes folyamatot láthatunk.  </w:t>
      </w:r>
    </w:p>
    <w:p w:rsidR="00935E67" w:rsidRDefault="00935E67" w:rsidP="00935E67">
      <w:r>
        <w:tab/>
        <w:t xml:space="preserve">Beszéljük meg a következő forgatókönyvet, és egy példával kezdem.  Egy eléggé hétköznapi forgatókönyv, amikor valaki állást keres, és átjön mondjuk egy interjúra. A rendszeres észlelés szempontjából, azzal, hogy ezt teszi, mármint, hogy eljön egy interjúra, alapvetően megteremti a jövőbeli eseményeit. Ez nem csak egy szokásos cselekvés. Ez a személy felismeri, hogy a jövője mindattól függ, amit mondani fog. Igyekszik mindent megtenni, hogy szimpatikus legyen, és ennek megfelelően cselekszik. Igyekszik minél érdekesebb lenni, amikor leírja, hogy mit tud tenni az adott cégért, és közben gondosan figyeli az interjúztatója arckifejezéseit. És igyekszik megérteni, hogyan válaszoljon az esetlegesen következő kérdésekre úgy, hogy a válaszai pozitívan befolyásolják azt a benyomást, amelyet az interjúztatója kialakít róla. </w:t>
      </w:r>
    </w:p>
    <w:p w:rsidR="00935E67" w:rsidRDefault="00935E67" w:rsidP="00935E67">
      <w:r>
        <w:tab/>
        <w:t xml:space="preserve">Azt szeretném, ha egy kicsit beleélnéd magad annak az embernek a helyzetébe. És nézd meg, mit érez ezen az interjún, amelyen a jövője múlik. </w:t>
      </w:r>
    </w:p>
    <w:p w:rsidR="00935E67" w:rsidRDefault="00935E67" w:rsidP="00935E67">
      <w:r>
        <w:t xml:space="preserve">Amikor az ember például egy interjú során nagyon szeretne munkát kapni, akkor egy bizonyos állapotban van. És ennek az állapotnak sok összetevője van. Égető vágya, hogy pozitív eredményt érjen el. Az erőfeszítése pedig az, hogy minden úgy történjen, ahogyan ő szeretné. </w:t>
      </w:r>
    </w:p>
    <w:p w:rsidR="00935E67" w:rsidRDefault="00935E67" w:rsidP="00935E67">
      <w:r>
        <w:tab/>
        <w:t xml:space="preserve">Ha ezt a helyzetet úgy nézzük, hogy megvan ez a mondat, a szeminárium első mondata, amit felolvastam nektek, Grigori Grabovoi mondata, akkor alapvetően azt látjuk, hogy ez a személy minden cselekedetével, minden szavával megteremti a jövőbeli valóságát. És miközben megteremti ezt a valóságot, irányítja a jövőbeli eseményeit. Ez jól látható mindazokban a pillanatokban, amikor ez a személy figyeli a visszajelzéseket, a beszélgetőpartnerének a nála nagyobb reakcióit, és ezek alapján vagy megváltoztatja azt, ahogyan beszél a dolgokról, vagy esetleg hozzáfűz valamit, amit eredetileg nem akart megemlíteni. És erre rengeteg példa van az életünk különböző területeiről. Ha van rá lehetőséged, ha van szabadidőd, próbáld meg elemezni, hogy mit csináltál, vagy mit csinált valaki más hasonló helyzetekben. És elemezd, hogy milyen cselekedeteid kapcsolódtak a jövőd megteremtéséhez, és melyek voltak az irányító cselekedeteid, vagyis milyen cselekedeteket hajtottál végre az események minőségének javítása érdekében. </w:t>
      </w:r>
    </w:p>
    <w:p w:rsidR="00935E67" w:rsidRDefault="00935E67" w:rsidP="00935E67">
      <w:r>
        <w:tab/>
        <w:t xml:space="preserve">Tehát, miért is mentünk át ezen a fajta cselekvési mechanizmuson? Az a helyzet, hogy amikor az ember így cselekszik, akkor ezeket a dolgokat intuitív módon teszi. Nem igazán nevezi ezeket a dolgokat az irányítás cselekedeteinek , a jövőbeli események létrehozásának cselekedeteinek.  Miért, nem nevezi el a cselekedeteit . Mert ez nagyon természetes, és ez olyasmi, amihez hozzászoktunk. </w:t>
      </w:r>
    </w:p>
    <w:p w:rsidR="00935E67" w:rsidRDefault="00935E67" w:rsidP="00935E67">
      <w:r>
        <w:lastRenderedPageBreak/>
        <w:tab/>
        <w:t xml:space="preserve">Így megyünk el, erről szól az életünk. </w:t>
      </w:r>
    </w:p>
    <w:p w:rsidR="00935E67" w:rsidRDefault="00935E67" w:rsidP="00935E67">
      <w:r>
        <w:t xml:space="preserve">Folyamatosan részt veszünk a jövőbeli eseményeink megteremtésében. És folyamatosan irányítjuk őket, hogy a lehető legoptimálisabbak legyenek. A helyzet az, hogy ugyanez a kölcsönhatás nem csak egyes tárgyakkal vagy egyes emberekkel zajlik. Folyamatosan kölcsönhatásban vagyunk a valósággal, amelyben élünk. Folyamatosan részt veszünk az egész fizikai valóság megteremtésében és újrateremtésében azokkal az isteni mechanizmusokkal, amelyekkel rendelkezünk. </w:t>
      </w:r>
    </w:p>
    <w:p w:rsidR="00935E67" w:rsidRDefault="00935E67" w:rsidP="00935E67">
      <w:r>
        <w:tab/>
        <w:t xml:space="preserve">És amikor ezt elkezdjük megérteni, a valóság újrateremtésének minden pontján megtanulhatjuk, hogy a valóságot minden ponton befolyásoljuk. </w:t>
      </w:r>
      <w:r>
        <w:tab/>
      </w:r>
      <w:r>
        <w:tab/>
        <w:t xml:space="preserve">Grigori Grabavoi Tanítása, az események irányításának módszerei nem csak néhány különálló, önálló módszer, amelyeket időről időre használhatunk valaminek a normalizálására. </w:t>
      </w:r>
    </w:p>
    <w:p w:rsidR="00935E67" w:rsidRDefault="00935E67" w:rsidP="00935E67">
      <w:r>
        <w:tab/>
        <w:t xml:space="preserve">Ez az anyag, a teljes Tanítás, az embereket arra a szintre irányítja, hogy </w:t>
      </w:r>
    </w:p>
    <w:p w:rsidR="00935E67" w:rsidRDefault="00935E67" w:rsidP="00935E67">
      <w:r>
        <w:t xml:space="preserve">hogy megtanultuk, hogy minden cselekedetünkkel, minden szavunkkal és gondolatunkkal befolyásoljuk a valóságot, ami létrejön, hogy a valóság és az események egyre jobbá és jobbá váljanak.  Alapvetően Grigori Grabovoi Tanítása az élet. </w:t>
      </w:r>
    </w:p>
    <w:p w:rsidR="00935E67" w:rsidRDefault="00935E67" w:rsidP="00935E67">
      <w:r>
        <w:tab/>
        <w:t>Ahhoz, hogy valaki megtanulja, hogy rendszerszerűen minden kívánt eredményt elérjen, nemcsak tanulmányoznia kell a Tanítást, hanem a Tanítás szerint kell élnie. Ez valóban így van. Életünk minden pillanatában szemtől szemben állunk a teljes végtelen valósággal. És minden pillanatban megmagyarázzuk ennek a valóságnak, hogyan szeretnénk élni.</w:t>
      </w:r>
    </w:p>
    <w:p w:rsidR="00935E67" w:rsidRDefault="00935E67" w:rsidP="00935E67">
      <w:r>
        <w:tab/>
        <w:t xml:space="preserve">A választ nehéz a szokásos hallásunkkal megkapni, a választ vagy a választ a valóságtól kapjuk az életünkben zajló események formájában. És itt van egy kulcsfontosságú pont. Életünk minősége attól függ, hogy mennyire pontosan tudjuk megmagyarázni a valóságnak, hogy mit szeretnénk. A feladat egy kicsit bonyolult lehet. </w:t>
      </w:r>
    </w:p>
    <w:p w:rsidR="00935E67" w:rsidRDefault="00935E67" w:rsidP="00935E67">
      <w:r>
        <w:t xml:space="preserve">Grigori Grabovoi általában azt mondja, hogy ebben az életben minden egyszerű. </w:t>
      </w:r>
    </w:p>
    <w:p w:rsidR="00935E67" w:rsidRDefault="00935E67" w:rsidP="00935E67">
      <w:r>
        <w:t xml:space="preserve">És igen, egyetértek vele. Ahhoz, hogy valaki pozitív eseményeket kapjon az életében, minden szükséges feltétel adott. </w:t>
      </w:r>
    </w:p>
    <w:p w:rsidR="00935E67" w:rsidRDefault="00935E67" w:rsidP="00935E67">
      <w:r>
        <w:t xml:space="preserve">Az egész valóság erőfeszítései erre a személyre irányulnak. </w:t>
      </w:r>
      <w:r>
        <w:tab/>
        <w:t xml:space="preserve">Grigori Grabavoi azt mondja, hogy minden embernek korlátlan számú segítője van. És ők olyanok, mintha nem igazán, mintha tisztán hallanád vagy látnád őket. De ott vannak, és mintegy készenlétben állnak, hogy minden embernek segítsenek. És mi vagyunk azok, akik felelősek azért, hogy ezek a segítők vagy elkötelezettek legyenek, vagy nem segítenek nekünk. </w:t>
      </w:r>
    </w:p>
    <w:p w:rsidR="00935E67" w:rsidRDefault="00935E67" w:rsidP="00935E67">
      <w:r>
        <w:tab/>
        <w:t xml:space="preserve">Tehát van egyfajta gondolat, hogy minden ember minden pillanatban vizsgát tesz Istenhez. De ez valójában nem így van. Ez inkább az emberi megértés. De, ami igaz, hogy minden pillanatban hasonló folyamat zajlik, így az az esemény, amiről az előbb beszéltünk, az állásinterjú, ha ezt teljesen felismerjük, akkor végre elkezdjük megvalósítani a gondolkodás kultúrájának elvét. Minden emberi gondolat, a gondolkodásunk területén való kialakulásának idején, kölcsönhatásba kezd az egész valósággal. És ennek a gondolatunknak a minőségétől, koncentrációjától és formájától függ, hogy képesek leszünk-e pozitívan befolyásolni az eseményeinket. </w:t>
      </w:r>
    </w:p>
    <w:p w:rsidR="00935E67" w:rsidRDefault="00935E67" w:rsidP="00935E67">
      <w:r>
        <w:tab/>
        <w:t xml:space="preserve">Beszéljük meg gyorsan a személy és a valóság közötti kölcsönhatás folyamatát. </w:t>
      </w:r>
    </w:p>
    <w:p w:rsidR="00935E67" w:rsidRDefault="00935E67" w:rsidP="00935E67">
      <w:r>
        <w:tab/>
        <w:t xml:space="preserve">Hogy beszélgetésünknek több értelme legyen, ez a gömb itt a személy tudatát jelöli, belül pedig az emberi fizikai test szimbóluma van. Ez az érzékelés, az a terület, amelyen keresztül kölcsönhatásba lépünk a valósággal. És itt vannak a gondolataink, amit nyilván gondolunk, és az </w:t>
      </w:r>
      <w:r>
        <w:lastRenderedPageBreak/>
        <w:t xml:space="preserve">érzékelés terében minden embernek van egy bizonyos területe, amely közvetlenül kapcsolódik a Grigori Grabovoi által felfedezett információ területéhez. </w:t>
      </w:r>
    </w:p>
    <w:p w:rsidR="00935E67" w:rsidRDefault="00935E67" w:rsidP="00935E67">
      <w:r>
        <w:t xml:space="preserve">És ezt a területet ő úgy nevezte el, hogy az információ teremtő mezeje. </w:t>
      </w:r>
    </w:p>
    <w:p w:rsidR="00935E67" w:rsidRDefault="00935E67" w:rsidP="00935E67">
      <w:r>
        <w:t xml:space="preserve">Ez az a terület, ahol a valóság létrejön, beleértve a fizikai valóságot is, amelyben élünk.  És ha a valóság minden ember általi befolyásolásának mechanizmusáról beszélünk, akkor azt mondhatjuk, hogy minden ember gondolata bekerül erre a területre, arra a területre, amely az emberi érzékelésben van, és amely a külső valósággal van összekapcsolva. </w:t>
      </w:r>
    </w:p>
    <w:p w:rsidR="00935E67" w:rsidRDefault="00935E67" w:rsidP="00935E67">
      <w:r>
        <w:tab/>
        <w:t xml:space="preserve">És bejut arra a területre, ahol minden esemény projektje létrejön. Tudjuk, hogy minden pillanatban, minden 10-17 másodpercben egy új valóságba lépünk át. Istennel és minden más emberrel együtt részt veszünk a valóság újrateremtésében. És attól függően, hogy milyen minőségű fényt és rezgést adunk a gondolatainknak, drasztikusan befolyásolhatjuk minden jövőbeli esemény projektjét. De az is lehet, hogy nem rendelkezünk ezzel a képességgel. Ezt ahhoz lehet hasonlítani, amikor egy falevél csak úgy sodródik a vízzel, mint a folyóban. </w:t>
      </w:r>
      <w:r>
        <w:tab/>
      </w:r>
      <w:r>
        <w:tab/>
      </w:r>
      <w:r>
        <w:tab/>
      </w:r>
      <w:r>
        <w:tab/>
      </w:r>
      <w:r>
        <w:tab/>
      </w:r>
      <w:r>
        <w:tab/>
      </w:r>
      <w:r>
        <w:tab/>
      </w:r>
      <w:r>
        <w:tab/>
        <w:t xml:space="preserve">Ahhoz tehát, hogy olyan impulzusunk legyen, amely erőteljesen befolyásolni tudja a jövőbeli eseményeket, isteni kategóriákkal kell elkezdenünk gondolkodni: gondolatok a makroszalvációról, minden ember meggyógyításáról, gondolatok arról, hogy minden embernek harmonikus, örök életet biztosítsunk. </w:t>
      </w:r>
    </w:p>
    <w:p w:rsidR="00935E67" w:rsidRDefault="00935E67" w:rsidP="00935E67">
      <w:r>
        <w:t xml:space="preserve">Ezek az emberek pontos cselekedetei, amelyek közvetlenül arra a területre jutnak, </w:t>
      </w:r>
    </w:p>
    <w:p w:rsidR="00935E67" w:rsidRDefault="00935E67" w:rsidP="00935E67">
      <w:r>
        <w:t xml:space="preserve">nagyon erős izzást, nagyon erős impulzust keltenek. </w:t>
      </w:r>
    </w:p>
    <w:p w:rsidR="00935E67" w:rsidRDefault="00935E67" w:rsidP="00935E67">
      <w:r>
        <w:t xml:space="preserve">És ezt az impulzust erősíti az a jelenség is, amelyet Grigori Grabovoi emberi bioszignálnak nevezett el. </w:t>
      </w:r>
    </w:p>
    <w:p w:rsidR="00935E67" w:rsidRDefault="00935E67" w:rsidP="00935E67">
      <w:r>
        <w:tab/>
        <w:t xml:space="preserve">Ha komplex módon, de nagyon röviden beszélünk a bioszignálról, ez az összes emberi struktúra kölcsönhatása: a tudat, a lélek, a szellem és az emberi fizikai test. És ez a közös impulzus az előrehaladás felé irányul. Ha azonban a bioszignálról egyszerűbben beszélünk, akkor ez az ember vágyának és egy bizonyos esemény elérésére irányuló akaratának megnyilvánulása. </w:t>
      </w:r>
      <w:r>
        <w:tab/>
      </w:r>
      <w:r>
        <w:tab/>
      </w:r>
      <w:r>
        <w:tab/>
      </w:r>
      <w:r>
        <w:tab/>
      </w:r>
      <w:r>
        <w:tab/>
      </w:r>
      <w:r>
        <w:tab/>
      </w:r>
      <w:r>
        <w:tab/>
      </w:r>
      <w:r>
        <w:tab/>
        <w:t xml:space="preserve">Az a folyamat, amiről korábban beszéltünk, az interjú, annak megfigyelése, hogy az adott személy hogyan viselkedik, mit mond, hogyan cselekszik, amikor ezt tette, akkor a kívánt formát hozta létre a cselekedetein keresztül.  Ez folyamatosan történt. Az a személy nem tudott csak úgy szünetet tartani. Folyamatosan, folyamatosan csinálta. És ezt kísérték annak a személynek a szándékai, mint a vágyainak és az akaratának a szintje. </w:t>
      </w:r>
    </w:p>
    <w:p w:rsidR="00935E67" w:rsidRDefault="00935E67" w:rsidP="00935E67">
      <w:r>
        <w:t xml:space="preserve">Szeretnék valamit javasolni. Azt hiszem, hogy amit megbeszéltünk, az világos. </w:t>
      </w:r>
    </w:p>
    <w:p w:rsidR="00935E67" w:rsidRDefault="00935E67" w:rsidP="00935E67"/>
    <w:p w:rsidR="00935E67" w:rsidRDefault="00935E67" w:rsidP="00935E67">
      <w:r>
        <w:tab/>
        <w:t xml:space="preserve">Figyeljük meg magunkat, amikor egy irányító gondolatot hozunk létre, és mintegy elképzeljük, hogy minden pillanatban a gondolatunk részt vesz ezeknek az eseményeknek a létrehozásában, valamint az összes többi jövőbeli eseményben is. Aztán, fenntartva ezt a pozitív gondolatot mindenféle zavaró tényező nélkül, ugyanakkor nézzük meg, hogy ez a gondolat hogyan befolyásolja a létrejövő eseményeket. Ezt az ellenőrzést fogjuk elvégezni. A célunkra való koncentráció fenntartása, nagyon fontos. De jelenleg talán még fontosabb, hogy felismerjük a valóságteremtés folyamatos folyamatát, és azt, hogy hogyan befolyásoljuk ezt a folyamatot.  Azt hiszem, ennek az irányításnak a gondolata világos.  Amikor egyfajta mechanikusan végezzük az irányítást, például egy számsorra koncentrálva, vagy néhány irányító konstrukcióra koncentrálva, vagyis Gregori Grabovoi módszereit használva, ebben az esetben a gondolat irányító formája mindig létrejön. </w:t>
      </w:r>
    </w:p>
    <w:p w:rsidR="00935E67" w:rsidRDefault="00935E67" w:rsidP="00935E67">
      <w:r>
        <w:lastRenderedPageBreak/>
        <w:t xml:space="preserve">De amikor az emberek nem veszik észre, hogy mi történik közöttük és a valóság között az irányítás során, az emberek néha elmulasztják elérni azt az eredményt, amit potenciálisan megkaphatnának. </w:t>
      </w:r>
    </w:p>
    <w:p w:rsidR="00935E67" w:rsidRDefault="00935E67" w:rsidP="00935E67">
      <w:r>
        <w:tab/>
        <w:t>Ennek az egész rendszernek van egy nagyon fontos tényezője. Amikor az emberek ezt a mechanizmust használják, készen kell állniuk arra, hogy a következő pillanatban pozitív eredményt kapjanak. Meg kell egyeznünk azzal a ténnyel, hogy gyorsan megkaphatjuk az eredményt.</w:t>
      </w:r>
      <w:r>
        <w:tab/>
      </w:r>
      <w:r>
        <w:tab/>
      </w:r>
      <w:r>
        <w:tab/>
      </w:r>
      <w:r>
        <w:tab/>
      </w:r>
      <w:r>
        <w:tab/>
      </w:r>
      <w:r>
        <w:tab/>
      </w:r>
      <w:r>
        <w:tab/>
      </w:r>
      <w:r>
        <w:tab/>
      </w:r>
      <w:r>
        <w:tab/>
      </w:r>
      <w:r>
        <w:tab/>
        <w:t xml:space="preserve">Azt hiszem, sokan olvasták Grigori Grabovoi "A tudás egységes rendszere" című könyvét. Ebben a könyvben Grigori Grabovoi felveti azt a kérdést, hogy hogyan lehet segíteni az embereknek abban, hogy regenerálják azokat a szerveket, amelyeket valamikor sebészileg eltávolítottak. Tehát technikailag egyáltalán nem jelent problémát, hogy ezt tegyük. Mert ez a mechanizmus úgy működik, hogy ha egy ember egy ideig egy olyan szerv képét hozza létre, amelyet azon a területen eltávolítottak, akkor mintegy bevezeti a jövőbeli események projektjébe azt a tényt, hogy ez a szerv információ, hogy ez a szerv megjelenik. </w:t>
      </w:r>
    </w:p>
    <w:p w:rsidR="00935E67" w:rsidRDefault="00935E67" w:rsidP="00935E67">
      <w:r>
        <w:tab/>
        <w:t xml:space="preserve">Ez a technológia lehetővé teszi, azon tény alapján, hogy a valóság folyamatosan újrateremtődik, lehetővé teszi, hogy a fizikai testet újrateremtsék a hiányzó szerv jelenlétével. Technológiailag tehát lehetséges. </w:t>
      </w:r>
    </w:p>
    <w:p w:rsidR="00935E67" w:rsidRDefault="00935E67" w:rsidP="00935E67">
      <w:r>
        <w:tab/>
        <w:t xml:space="preserve">A helyzet az, hogy az embereknek szabad akaratuk van. És ha ez az eredmény az információ szintjén létrejön, de az ember nem hisz benne, akkor nem engedi, hogy ez az információ eljusson a testébe. Akkor ez az információ nem nyilvánul meg a testében. És még ha valamiképpen hisz is benne, és nagyon akarja ezt az eredményt, de ha nem érti, nem érti teljesen, vagy nem hisz abban a valóságban, ahol ilyen folyamatok zajlanak, akkor valamiképpen elválasztja ezt a lehetőséget az életétől, hogy igen, lehetséges, de az élete valami más. </w:t>
      </w:r>
    </w:p>
    <w:p w:rsidR="00935E67" w:rsidRDefault="00935E67" w:rsidP="00935E67">
      <w:r>
        <w:t xml:space="preserve"> </w:t>
      </w:r>
      <w:r>
        <w:tab/>
        <w:t>Van néhány kifejezés vagy mondás az orosz nyelvben, lehet, hogy más nyelveken is létezik. Például: Engedj örömöt az életedbe, vagy engedj szeretetet az életedbe! Engedd, hogy boldog légy!</w:t>
      </w:r>
      <w:r>
        <w:tab/>
      </w:r>
      <w:r>
        <w:tab/>
      </w:r>
      <w:r>
        <w:tab/>
      </w:r>
      <w:r>
        <w:tab/>
      </w:r>
      <w:r>
        <w:tab/>
      </w:r>
      <w:r>
        <w:tab/>
        <w:t xml:space="preserve"> Nem használom a szót, hogy higgye. A hinni valójában az alap. Tehát először el kell fogadnod, hogy ez valóban megtörténhet veled.  </w:t>
      </w:r>
    </w:p>
    <w:p w:rsidR="00935E67" w:rsidRDefault="00935E67" w:rsidP="00935E67"/>
    <w:p w:rsidR="00935E67" w:rsidRDefault="00935E67" w:rsidP="00935E67">
      <w:r>
        <w:tab/>
        <w:t>Irányítás</w:t>
      </w:r>
    </w:p>
    <w:p w:rsidR="00935E67" w:rsidRDefault="00935E67" w:rsidP="00935E67">
      <w:r>
        <w:tab/>
        <w:t xml:space="preserve">Most pedig csináljunk egy ellenőrzést. Ez a képzeletre, vagy a látásra fog épülni. És a látás alatt azt értem, hogy ez azoknak szól, akiknek az ellenőrző tisztánlátásuk vagy az ellenőrző előrejelzésük fejlett. Vagy egy spirituális látomás. </w:t>
      </w:r>
    </w:p>
    <w:p w:rsidR="00935E67" w:rsidRDefault="00935E67" w:rsidP="00935E67">
      <w:r>
        <w:tab/>
        <w:t xml:space="preserve">Erre a folyamatra kell ráhangolódnod és megfigyelned, amikor minden pillanatban részt veszel a valóság megteremtésében, és amikor befolyásolod azoknak az eseményeknek a minőségét, amelyek megteremtődnek. </w:t>
      </w:r>
    </w:p>
    <w:p w:rsidR="00935E67" w:rsidRDefault="00935E67" w:rsidP="00935E67">
      <w:r>
        <w:tab/>
        <w:t xml:space="preserve">Meghatározod a célodat, mondjuk, hogy normalizáld az eseményeidet, normalizáld az egészségedet. </w:t>
      </w:r>
    </w:p>
    <w:p w:rsidR="00935E67" w:rsidRDefault="00935E67" w:rsidP="00935E67">
      <w:r>
        <w:tab/>
        <w:t xml:space="preserve">Végezzünk két ellenőrzést. Az első a makroszalváció lesz. Mert amikor a Makroszalvációra irányuló gondolatot hozunk létre, akkor az érzékelésünk aktív területén létrehozzuk </w:t>
      </w:r>
    </w:p>
    <w:p w:rsidR="00935E67" w:rsidRDefault="00935E67" w:rsidP="00935E67">
      <w:r>
        <w:t xml:space="preserve">egy nagyon erős irányító anyagot vagy konstrukciót. </w:t>
      </w:r>
    </w:p>
    <w:p w:rsidR="00935E67" w:rsidRDefault="00935E67" w:rsidP="00935E67">
      <w:r>
        <w:t xml:space="preserve">És a Mcrosalváció után, amikor kontrollokat végzünk, hogy személyes eseményeket kapjunk, akkor a gondolatunkkal egy nagyon erőteljes fénykoncentrációba kerülünk. És, kevesebb erőfeszítést kell </w:t>
      </w:r>
      <w:r>
        <w:lastRenderedPageBreak/>
        <w:t xml:space="preserve">tennünk, amikor a személyes céljainkon dolgozunk, miután a Makrosalvációval kapcsolatos célokon dolgoztunk. </w:t>
      </w:r>
    </w:p>
    <w:p w:rsidR="00935E67" w:rsidRDefault="00935E67" w:rsidP="00935E67">
      <w:r>
        <w:tab/>
        <w:t xml:space="preserve">A célok, amelyeket használni fogunk, Grigori Grabovoi szavai, hogy normalizáljuk és harmonizáljuk a helyzetet a bolygónkon. </w:t>
      </w:r>
      <w:r>
        <w:tab/>
      </w:r>
      <w:r>
        <w:tab/>
      </w:r>
      <w:r>
        <w:tab/>
        <w:t xml:space="preserve">Az első az, hogy minden ország egyesüljön, és semlegesítsen minden fegyvert, és szüntesse meg a fegyverhasználat okait. Hogy minden ország egyesüljön minden ember boldog és örömteli fejlődése érdekében, és hogy minden ország aláírjon egy megállapodást a konfliktusok békés megoldására, egy esetleges globális katasztrófa és mindenekelőtt a nukleáris katasztrófa megelőzésére, és Grigori Grabovoj Tanításainak terjesztésére az egész világon, hogy az emberek felismerjék a civilizációnk fejlődésének egyetlen helyes útját, és hogy minden ember erre az útra lépjen, és az események harmonizálásának irányába dolgozzon. </w:t>
      </w:r>
    </w:p>
    <w:p w:rsidR="00935E67" w:rsidRDefault="00935E67" w:rsidP="00935E67">
      <w:r>
        <w:tab/>
        <w:t xml:space="preserve">Ezt az információt egy ragyogó gömb formájában érzékelhetitek magatok előtt. És akkor képzeljétek el, hogy egy olyan folyamat zajlik bennetek, amely az egész fizikai valóságot újrateremti. </w:t>
      </w:r>
    </w:p>
    <w:p w:rsidR="00935E67" w:rsidRDefault="00935E67" w:rsidP="00935E67">
      <w:r>
        <w:tab/>
        <w:t xml:space="preserve">Képzeld el, hogy egy olyan folyamat zajlik, amely a valóságunk végtelen számú tárgyát hozza létre. És képzeljétek el, hogy folyamatos fénykapcsolat van a gömbünk és a gömb között, amelynél ez az újrateremtő folyamat zajlik. </w:t>
      </w:r>
    </w:p>
    <w:p w:rsidR="00935E67" w:rsidRDefault="00935E67" w:rsidP="00935E67">
      <w:r>
        <w:tab/>
        <w:t>Próbáld meg érezni, hogy folyamatosan részt veszel ebben a folyamatban, bármit is csinálsz, valamilyen tevékenységet, ami a munkáddal vagy a mindennapi rutinoddal kapcsolatos, akár alszol, akár ébren vagy, hogy folyamatos kapcsolat van közted és a teremtő struktúra között. És az információs folyamataid ennek a nagy rendszernek a részei.</w:t>
      </w:r>
      <w:r>
        <w:tab/>
      </w:r>
      <w:r>
        <w:tab/>
      </w:r>
      <w:r>
        <w:tab/>
      </w:r>
      <w:r>
        <w:tab/>
        <w:t xml:space="preserve"> És most ezt felismerve, érzékeljétek még tisztábban, azt a szférát, amit létrehoztatok, és a fent említett célokra való koncentrációt fenntartva figyeljétek meg, hogy a szféránk ragyogása egyre fényesebbé és fényesebbé válik. Érzem égő vágyadat, az erőt, az akaratodat, amit e feladatok megoldására irányítasz. </w:t>
      </w:r>
    </w:p>
    <w:p w:rsidR="00935E67" w:rsidRDefault="00935E67" w:rsidP="00935E67">
      <w:r>
        <w:t xml:space="preserve">És figyeld meg, hogy a fényed hogyan befolyásolja a létrejövő eseményeket. </w:t>
      </w:r>
    </w:p>
    <w:p w:rsidR="00935E67" w:rsidRDefault="00935E67" w:rsidP="00935E67">
      <w:r>
        <w:t xml:space="preserve">Próbáld meg érezni állandó jelenlétedet azon az irányító területen. </w:t>
      </w:r>
    </w:p>
    <w:p w:rsidR="00935E67" w:rsidRDefault="00935E67" w:rsidP="00935E67">
      <w:r>
        <w:t xml:space="preserve">És próbáld meg érezni, hogy te vagy a felelős minden következő cselekedetért. És próbáld meg kitölteni korlátlan képességeidet, amelyekkel teremtésed pillanatától kezdve rendelkezel. Mert így működik a világ. </w:t>
      </w:r>
    </w:p>
    <w:p w:rsidR="00935E67" w:rsidRDefault="00935E67" w:rsidP="00935E67">
      <w:r>
        <w:t xml:space="preserve">És a fizikai valóság változásai csak tőlünk függnek. </w:t>
      </w:r>
    </w:p>
    <w:p w:rsidR="00935E67" w:rsidRDefault="00935E67" w:rsidP="00935E67">
      <w:r>
        <w:t xml:space="preserve">Függ a tevékenységünktől, attól, hogy mennyire vagyunk aktívak. </w:t>
      </w:r>
    </w:p>
    <w:p w:rsidR="00935E67" w:rsidRDefault="00935E67" w:rsidP="00935E67"/>
    <w:p w:rsidR="00935E67" w:rsidRDefault="00935E67" w:rsidP="00935E67">
      <w:r>
        <w:tab/>
        <w:t xml:space="preserve">Grigori Grabovoi azt mondja, hogy a legfontosabb, hogy a cselekvés útjára lépjünk, ne pedig a passzív útra. És próbáljuk meg átélni azokat az érzéseket, hogy részt veszünk ebben a folyamatban. Próbáljuk meg folyamatosan átélni őket. </w:t>
      </w:r>
    </w:p>
    <w:p w:rsidR="00935E67" w:rsidRDefault="00935E67" w:rsidP="00935E67"/>
    <w:p w:rsidR="00935E67" w:rsidRDefault="00935E67" w:rsidP="00935E67">
      <w:r>
        <w:tab/>
        <w:t xml:space="preserve">Tartsunk 5 perc szünetet. Próbáljatok meg abban az állapotban maradni, amikor felismeritek, hogy részt vesztek az események létrehozásában. Abban az állapotban, amikor felismeritek, hogy befolyásolhatjátok az események minőségét. </w:t>
      </w:r>
    </w:p>
    <w:p w:rsidR="00935E67" w:rsidRDefault="00935E67" w:rsidP="00935E67">
      <w:r>
        <w:t xml:space="preserve">És szeretném látni a visszajelzéseiteket is a chatben. </w:t>
      </w:r>
    </w:p>
    <w:p w:rsidR="00935E67" w:rsidRDefault="00935E67" w:rsidP="00935E67"/>
    <w:p w:rsidR="00935E67" w:rsidRDefault="00935E67" w:rsidP="00935E67">
      <w:r>
        <w:tab/>
        <w:t xml:space="preserve">Folytassuk. Két hozzászólásunk van itt. Fel fogjuk olvasni őket. Mindkét esetben a webinárium résztvevői azokat a képeket írták le, amelyek az ellenőrzés során keletkeztek. Hogy a kontrollt nagy öröm, az eredmény elérésében való bizalom kísérte. </w:t>
      </w:r>
    </w:p>
    <w:p w:rsidR="00935E67" w:rsidRDefault="00935E67" w:rsidP="00935E67">
      <w:r>
        <w:t xml:space="preserve">Valaki azt mondja : az Istennel való közös cselekvés érzése van bennem. Köszönöm. Minden helyes és nagyszerű. Őszintén szeretném, ha több hozzászólást látnék. De remélem, hogy mindannyian képesek voltatok erre a koncentrációra. </w:t>
      </w:r>
    </w:p>
    <w:p w:rsidR="00935E67" w:rsidRDefault="00935E67" w:rsidP="00935E67">
      <w:r>
        <w:tab/>
        <w:t xml:space="preserve">Ahhoz, hogy a cselekedeteink a kívánt eredmények eléréséhez vezessenek, sőt, ahhoz, hogy a gondolataink is eredményt hozzanak, úgy kell látnod magadat, mint a folyamat résztvevőjét. Tehát nem úgy van, hogy valahol voltál, aztán belekerülsz a folyamatba, megkapod az eredményeket, aztán elmész. </w:t>
      </w:r>
    </w:p>
    <w:p w:rsidR="00935E67" w:rsidRDefault="00935E67" w:rsidP="00935E67">
      <w:r>
        <w:t xml:space="preserve">Miért kellene ennek a cselekvésnek egyszerűnek lennie? Mert folyamatosan folyamatban vagyunk, hogy befolyásoljuk az eseményeinket. És ami nekem tetszik Grigori Grabovoi tanításában, az az, hogy technológiai alapja van. Hogy amikor irányítást vagy bizonyos feladatokat végzünk, nem igazán kell gondolkodnunk mondjuk negatív események vagy valamilyen háború következményein, hogy mélyen elemezzük, miért történt valami. </w:t>
      </w:r>
    </w:p>
    <w:p w:rsidR="00935E67" w:rsidRDefault="00935E67" w:rsidP="00935E67">
      <w:r>
        <w:t xml:space="preserve">Minden egyszerű. Van valamilyen problémás esemény? </w:t>
      </w:r>
    </w:p>
    <w:p w:rsidR="00935E67" w:rsidRDefault="00935E67" w:rsidP="00935E67">
      <w:r>
        <w:t xml:space="preserve">Ez azt jelenti, hogy valamikor a múltban az általad létrehozott koncentráció nem rendelkezett elég fénnyel ahhoz, hogy pozitívan befolyásolja az eseményeket. Az emberek gyakran kérdezik, hogy mi értelme van annak, hogy itt vagyok? Miért teremtett engem Isten? A fő oka annak, hogy miért teremtett meg minket, a valóság irányításának és újrateremtésének közös cselekvése. A belőletek kiinduló impulzusok folyamatos teremtése, ezen impulzusok kívánt koncentrációjával, hogy a valóság újrateremtésének ezt a folyamatát a legmagasabb szinten tartsuk fenn, ahol csak pozitív események jönnek létre újra. Ez az én személyes véleményem, de az emberek szokása, hogy gyakran túlelemzik. Azt kérdezik, hogy miért? Miért történt ez? Miért lett például beteg ? </w:t>
      </w:r>
    </w:p>
    <w:p w:rsidR="00935E67" w:rsidRDefault="00935E67" w:rsidP="00935E67">
      <w:r>
        <w:t xml:space="preserve">Amikor ezt tesszük, valójában csak az időnket vesztegetjük, és nem azt tesszük, amit valójában tennünk kellene. </w:t>
      </w:r>
    </w:p>
    <w:p w:rsidR="00935E67" w:rsidRDefault="00935E67" w:rsidP="00935E67">
      <w:r>
        <w:t xml:space="preserve">Menjünk előre. </w:t>
      </w:r>
    </w:p>
    <w:p w:rsidR="00935E67" w:rsidRDefault="00935E67" w:rsidP="00935E67">
      <w:r>
        <w:tab/>
        <w:t>Grigori Grabovoi arra invitál bennünket, hogy a számsor segítségével vitassuk meg az ellenőrzést. És mond egy olyan mondatot, amely némi elemzést igényel. Azt szeretné, ha a jelen időt ellenőriznénk, de azt mondja, hogy az időre úgy kell tekintenünk, mint egy konstrukcióra, amely eseményeket tartalmaz.</w:t>
      </w:r>
    </w:p>
    <w:p w:rsidR="00935E67" w:rsidRDefault="00935E67" w:rsidP="00935E67">
      <w:r>
        <w:tab/>
        <w:t xml:space="preserve"> Azt hiszem, jó ötlet erről részletesen beszélni. Általában, amikor azt mondjuk, hogy a jövő vagy a múlt eseményeit irányítjuk, nem biztos, hogy teljesen értjük, mi az idő, és hogyan kapcsolódik az idő az eseményekhez. Felolvasok néhány mondatot a könyvből: "A feltámadás és az örök élet mostantól kezdve a mi valóságunk!". </w:t>
      </w:r>
    </w:p>
    <w:p w:rsidR="00935E67" w:rsidRDefault="00935E67" w:rsidP="00935E67">
      <w:r>
        <w:tab/>
        <w:t xml:space="preserve">"Az időt úgy tekinthetjük, mint a tér bizonyos átalakítóját. Ebben az esetben az időt úgy képzelhetjük el, mint a tér valamiféle erővonalait, amelyek mentén az átalakulás és a mozgás végbemegy. Ha megértjük az időnek ezt a szerkezetét, akkor lehetséges a kívánt tér megjelenése a kívánt időben és térben, beleértve a kívánt esemény megvalósulását is. Mind a tér, mind az idő a tudat konstrukciói". </w:t>
      </w:r>
    </w:p>
    <w:p w:rsidR="00935E67" w:rsidRDefault="00935E67" w:rsidP="00935E67">
      <w:r>
        <w:lastRenderedPageBreak/>
        <w:tab/>
        <w:t xml:space="preserve">Tegyük hozzá ehhez a képhez az ábrán az idő és a tér fogalmát. </w:t>
      </w:r>
    </w:p>
    <w:p w:rsidR="00935E67" w:rsidRDefault="00935E67" w:rsidP="00935E67">
      <w:r>
        <w:tab/>
        <w:t xml:space="preserve">Grigori Grabovoi szerint tehát az időt a tér átalakítójának tekinthetjük. A tér bizonyos erővonalai, amelyek segítségével egy új tér jön létre, amely tartalmazza azokat az eseményeket, amelyeket szeretnénk. </w:t>
      </w:r>
    </w:p>
    <w:p w:rsidR="00935E67" w:rsidRDefault="00935E67" w:rsidP="00935E67">
      <w:r>
        <w:tab/>
        <w:t xml:space="preserve">Tudjuk, hogy ahhoz, hogy egy esemény megtörténhessen, ki kell alakulnia egy bizonyos egyéni térnek az adott esemény számára. </w:t>
      </w:r>
    </w:p>
    <w:p w:rsidR="00935E67" w:rsidRDefault="00935E67" w:rsidP="00935E67">
      <w:r>
        <w:t xml:space="preserve">Amikor elkezdünk irányítást végezni az események normalizálása érdekében, egy adott időpontban, akkor jobb, ha az időt egy olyan konstrukcióként fogjuk fel, amely tartalmazza a jövőbeli eseményeinket. Ezt a szemináriumot Grigori Grabovoi készítette 2003 júniusában. </w:t>
      </w:r>
    </w:p>
    <w:p w:rsidR="00935E67" w:rsidRDefault="00935E67" w:rsidP="00935E67">
      <w:r>
        <w:tab/>
        <w:t xml:space="preserve">A szeminárium során Grigori Grabovoi az irányító tisztánlátását használva felismerte, hogy fennáll a nukleáris konfliktus lehetősége, és ez makropolitikai eseményeken alapul. </w:t>
      </w:r>
    </w:p>
    <w:p w:rsidR="00935E67" w:rsidRDefault="00935E67" w:rsidP="00935E67">
      <w:r>
        <w:t>És Grigori Grabovoi adott egy számsorozatot: 1891418514</w:t>
      </w:r>
    </w:p>
    <w:p w:rsidR="00935E67" w:rsidRDefault="00935E67" w:rsidP="00935E67">
      <w:r>
        <w:t xml:space="preserve">Az irányítás e számsor segítségével azokra az országokra irányult, amelyekről hivatalosan, vagy esetleg informálisan tudták, hogy atomfegyverrel rendelkeznek. </w:t>
      </w:r>
    </w:p>
    <w:p w:rsidR="00935E67" w:rsidRDefault="00935E67" w:rsidP="00935E67">
      <w:r>
        <w:t xml:space="preserve">A cél pedig az volt, hogy a külső politikai ellenőrzés szintjén megkezdődjön a nukleáris fegyverek átstrukturálásának folyamata. </w:t>
      </w:r>
    </w:p>
    <w:p w:rsidR="00935E67" w:rsidRDefault="00935E67" w:rsidP="00935E67">
      <w:r>
        <w:tab/>
        <w:t xml:space="preserve">És ma is nagyjából ugyanaz a feladatunk, ugyanaz a célunk, hogy megelőzzük az esetleges nukleáris konfliktusokat. </w:t>
      </w:r>
    </w:p>
    <w:p w:rsidR="00935E67" w:rsidRDefault="00935E67" w:rsidP="00935E67">
      <w:r>
        <w:t>És a mai óra első részében tárgyalt anyag alapján most szeretném, ha megerősítenénk a makrocélok ellenőrzését azzal, hogy erre a számsorra koncentrálunk.</w:t>
      </w:r>
    </w:p>
    <w:p w:rsidR="00935E67" w:rsidRDefault="00935E67" w:rsidP="00935E67">
      <w:r>
        <w:tab/>
      </w:r>
    </w:p>
    <w:p w:rsidR="00935E67" w:rsidRDefault="00935E67" w:rsidP="00935E67">
      <w:r>
        <w:tab/>
        <w:t>Ellenőrzés</w:t>
      </w:r>
    </w:p>
    <w:p w:rsidR="00935E67" w:rsidRDefault="00935E67" w:rsidP="00935E67">
      <w:r>
        <w:tab/>
        <w:t xml:space="preserve">Térjünk vissza a képhez, amit létrehoztunk. Vegyük észre magunkat, a fizikai testünket, hiszen tudjátok, hogy a fizikai testünk a személyiségünk része, a személyiség, amely korlátlan képességekkel rendelkezik a valóság befolyásolása szempontjából. </w:t>
      </w:r>
    </w:p>
    <w:p w:rsidR="00935E67" w:rsidRDefault="00935E67" w:rsidP="00935E67">
      <w:r>
        <w:t xml:space="preserve">És akkor fel kell idéznünk azt a képet a folyamatról, ahol az egész valóságot újrateremtjük. </w:t>
      </w:r>
    </w:p>
    <w:p w:rsidR="00935E67" w:rsidRDefault="00935E67" w:rsidP="00935E67">
      <w:r>
        <w:t xml:space="preserve">Aztán az érzékelésünk területén képzeljünk el egy irányító szférát. </w:t>
      </w:r>
    </w:p>
    <w:p w:rsidR="00935E67" w:rsidRDefault="00935E67" w:rsidP="00935E67">
      <w:r>
        <w:t xml:space="preserve">És vezessük be ebbe a szférába az atomfegyverekkel rendelkező országok információit. És fogalmazzunk meg egy célt. </w:t>
      </w:r>
    </w:p>
    <w:p w:rsidR="00935E67" w:rsidRDefault="00935E67" w:rsidP="00935E67"/>
    <w:p w:rsidR="00935E67" w:rsidRDefault="00935E67" w:rsidP="00935E67">
      <w:r>
        <w:tab/>
        <w:t xml:space="preserve">És a cél az, hogy ezeket a fegyvereket a külső politikai ellenőrzés szintjén átstrukturáljuk. Az atomfegyverekkel rendelkező országoknak döntést kell hozniuk arról, hogy ezek az atomfegyverek ne létezzenek többé. </w:t>
      </w:r>
    </w:p>
    <w:p w:rsidR="00935E67" w:rsidRDefault="00935E67" w:rsidP="00935E67"/>
    <w:p w:rsidR="00935E67" w:rsidRDefault="00935E67" w:rsidP="00935E67">
      <w:r>
        <w:tab/>
        <w:t xml:space="preserve">És érzékelve ezt az általunk létrehozott irányító képet, megfigyeljük, hogy az irányításunk fénye hogyan áramlik bele a valóság folyamatos újrateremtésének folyamatába, és hogyan változik a világ képe. </w:t>
      </w:r>
    </w:p>
    <w:p w:rsidR="00935E67" w:rsidRDefault="00935E67" w:rsidP="00935E67">
      <w:r>
        <w:lastRenderedPageBreak/>
        <w:t xml:space="preserve">Egy nagyon erőteljes tudás kezd kialakulni a nukleáris fegyverekről, amely azt sugallja, hogy ezekre nincs szükség. </w:t>
      </w:r>
    </w:p>
    <w:p w:rsidR="00935E67" w:rsidRDefault="00935E67" w:rsidP="00935E67">
      <w:r>
        <w:t xml:space="preserve">És , miközben fenntartjuk ezt a koncentrációt, érzékeljük a számsorozatot. És ugyanakkor figyeld meg, hogy a ragyogás hogyan erősödik, amikor a számsorozat minden egyes számát érzékeled. És a jövő egyre stabilabbá válik. És az idő a végtelen jövőben csak pozitív eseményeket tartalmaz. </w:t>
      </w:r>
    </w:p>
    <w:p w:rsidR="00935E67" w:rsidRDefault="00935E67" w:rsidP="00935E67">
      <w:r>
        <w:t xml:space="preserve">A számsorozat 1891418514. </w:t>
      </w:r>
    </w:p>
    <w:p w:rsidR="00935E67" w:rsidRDefault="00935E67" w:rsidP="00935E67">
      <w:r>
        <w:tab/>
        <w:t xml:space="preserve">És ezt a számsorozatot néhányszor megismételheted. </w:t>
      </w:r>
    </w:p>
    <w:p w:rsidR="00935E67" w:rsidRDefault="00935E67" w:rsidP="00935E67">
      <w:r>
        <w:t xml:space="preserve">A koncentráció során figyeld meg magadat, az állapotodat. </w:t>
      </w:r>
    </w:p>
    <w:p w:rsidR="00935E67" w:rsidRDefault="00935E67" w:rsidP="00935E67">
      <w:r>
        <w:t xml:space="preserve">És mindig emlékezz arra, hogy részt veszel a valóság újrateremtésében és befolyásolásában. Nem csak mechanikus cselekvéseket hajtasz végre valahonnan. A rendszerben vagy, és minden cselekedeted tükröződik ebben az információhalmazban. És valóban hatással van rá. </w:t>
      </w:r>
    </w:p>
    <w:p w:rsidR="00935E67" w:rsidRDefault="00935E67" w:rsidP="00935E67">
      <w:r>
        <w:tab/>
        <w:t xml:space="preserve">És ha ez így van, és ha rendszeresen végzed ezeket az irányító cselekvéseket, akkor nem lehet, hogy nem lesz eredmény. </w:t>
      </w:r>
    </w:p>
    <w:p w:rsidR="00935E67" w:rsidRDefault="00935E67" w:rsidP="00935E67"/>
    <w:p w:rsidR="00935E67" w:rsidRDefault="00935E67" w:rsidP="00935E67">
      <w:r>
        <w:tab/>
        <w:t xml:space="preserve">Ha lehetséges, szeretném, ha akár csak úgy röviden is megjegyzést tennél arra vonatkozóan, hogy világos volt-e számodra, hogy mit kellett tenned. </w:t>
      </w:r>
      <w:r>
        <w:tab/>
        <w:t xml:space="preserve">És azt is, hogy képesek voltatok-e megragadni azt az állapotot, amikor tudjátok, hogy a valóság újrateremtésének és irányításának részesei vagytok. Van itt egy hozzászólás Vladimirtól. Azt mondja, hogy minden működik, köszönöm Vladimir. Kérlek, tartsd fenn ezt a koncentrációt. Van egy megjegyzésünk Pascaltól. Azt mondja, hogy van némi fény, és néhány dolog izzik. Van egy nagyon jó megjegyzésünk Marisoltól. Azt mondja, hogy az érzés működik, de a vizualizáció nem olyan jó. De a koncentráció után, miután fenntartotta a koncentrációt, a végén érezte a szíve kitágulását és a nagy világot. Tökéletes. </w:t>
      </w:r>
    </w:p>
    <w:p w:rsidR="00935E67" w:rsidRDefault="00935E67" w:rsidP="00935E67"/>
    <w:p w:rsidR="00935E67" w:rsidRDefault="00935E67" w:rsidP="00935E67">
      <w:r>
        <w:tab/>
        <w:t xml:space="preserve">Tehát a vizualizáció minősége itt nem igazán jelent sokat. </w:t>
      </w:r>
    </w:p>
    <w:p w:rsidR="00935E67" w:rsidRDefault="00935E67" w:rsidP="00935E67">
      <w:r>
        <w:t>A legfontosabb, hogy megértsd, mit próbálsz elképzelni. És ezzel a megfelelő információs területet hozod létre az érzékelésedben. És az irányítás nagyon jó szinten történik. A koncentráció érzése néha fontosabb, mint a koncentráció víziója.</w:t>
      </w:r>
    </w:p>
    <w:p w:rsidR="00935E67" w:rsidRDefault="00935E67" w:rsidP="00935E67">
      <w:r>
        <w:t xml:space="preserve">Ezért javaslom a webináriumaim során mindig azt, hogy ne csak bizonyos kontrollokat végezzetek, hanem figyeljétek meg magatokat, az állapototokat is ezek alatt a kontrollok alatt. </w:t>
      </w:r>
    </w:p>
    <w:p w:rsidR="00935E67" w:rsidRDefault="00935E67" w:rsidP="00935E67">
      <w:r>
        <w:t xml:space="preserve">Nos, ez egy jó megjegyzés, és azt jelenti, hogy jó úton jársz. És van egy megjegyzésünk Nataliától. Azt mondja, hogy a csuklója égett a kontroll alatt. Van egy megjegyzésünk Marinától. Azt mondja, hogy az egyenlítő mentén osztotta ki a számokat, és fényáramlás van, és melegség is van a testében. </w:t>
      </w:r>
    </w:p>
    <w:p w:rsidR="00935E67" w:rsidRDefault="00935E67" w:rsidP="00935E67">
      <w:r>
        <w:t xml:space="preserve">Katrina látta, hogy színváltozások zajlanak, a Föld egyes területein a kék szín ezüstszínűre változott. A forró területek pedig lehúzódtak, és a nyugalom érzése terjedt el. </w:t>
      </w:r>
    </w:p>
    <w:p w:rsidR="00935E67" w:rsidRDefault="00935E67" w:rsidP="00935E67">
      <w:r>
        <w:t xml:space="preserve">Köszönöm, nagyon köszönöm. Irina azt mondja, hogy olyan érzése van, mintha a valóságirányítás résztvevője lenne. És azt mondja, hogy erős feszültség van a fejében, mintha az egész világ a feje körül lenne, és hogy ebben a világban van egy munka. Ez a munka zajlik, és ez a konstruktívan kreatív valóság megteremtéséről szól. </w:t>
      </w:r>
    </w:p>
    <w:p w:rsidR="00935E67" w:rsidRDefault="00935E67" w:rsidP="00935E67">
      <w:r>
        <w:lastRenderedPageBreak/>
        <w:t xml:space="preserve">Ez nagyszerű. Nagyon fontos érezni, hogy társ-résztvevője vagy ennek az Isten által végzett állandó munkának. </w:t>
      </w:r>
    </w:p>
    <w:p w:rsidR="00935E67" w:rsidRDefault="00935E67" w:rsidP="00935E67">
      <w:r>
        <w:t xml:space="preserve">És fel kell ismernünk, hogy sokat tehetünk, ha rendszeresen részt veszünk ebben a munkában . </w:t>
      </w:r>
    </w:p>
    <w:p w:rsidR="00935E67" w:rsidRDefault="00935E67" w:rsidP="00935E67">
      <w:r>
        <w:tab/>
        <w:t xml:space="preserve">Van egy fontos pont, amit itt szeretnék megjegyezni. </w:t>
      </w:r>
    </w:p>
    <w:p w:rsidR="00935E67" w:rsidRDefault="00935E67" w:rsidP="00935E67">
      <w:r>
        <w:t xml:space="preserve">Amikor ezeket a koncentrációkat hozod létre, nincs szükség arra, hogy fizikai feszültséget hozz létre a testedben. </w:t>
      </w:r>
    </w:p>
    <w:p w:rsidR="00935E67" w:rsidRDefault="00935E67" w:rsidP="00935E67">
      <w:r>
        <w:t xml:space="preserve">Ez a gondolataitok koncentrációja, a tudatosságotok koncentrációja, de nem szabad, hogy feszültség legyen a testetekben, hogy ezt irányítsátok. </w:t>
      </w:r>
      <w:r>
        <w:tab/>
        <w:t xml:space="preserve">Martha azt mondja, hogy sok energiát érez a szemöldöke között.  Különböző jelei lesznek annak, hogy az irányítás elkezdődött. Köszönjük, hogy megosztottátok velünk a hozzászólásaitokat, hogy láthassuk a különböző megnyilvánulásokat, amelyek a testünkben történhetnek. </w:t>
      </w:r>
    </w:p>
    <w:p w:rsidR="00935E67" w:rsidRDefault="00935E67" w:rsidP="00935E67">
      <w:r>
        <w:t>Barbara azt mondja, hogy nagyon erős fény van a gömb belsejében, és ez felerősödött, amikor a számsorra koncentrált. És még fizikailag is érezte ezt a fényt. Ez a fény mintegy egyesült vele. Danielle azt mondja, hogy a nukleáris fegyverek elavultak, és nem áll fenn a nukleáris konfliktus veszélye. És hogy a nyugalom érzése van benne. Köszönöm.</w:t>
      </w:r>
    </w:p>
    <w:p w:rsidR="00935E67" w:rsidRDefault="00935E67" w:rsidP="00935E67">
      <w:r>
        <w:tab/>
        <w:t xml:space="preserve">Nagyon fontos, hogy felismerjük, hogy minden, amit érzünk vagy látunk, valóságos. Ez a te cselekedeted. Ez a ti hozzájárulásotok a világunk megváltoztatásához. És próbáljátok meg fenntartani ezeket a folyamatokat. </w:t>
      </w:r>
    </w:p>
    <w:p w:rsidR="00935E67" w:rsidRDefault="00935E67" w:rsidP="00935E67">
      <w:r>
        <w:t>És ez biztosan meg fog valósulni. Aktívnak kell lennetek. És akkor minden meg fog történni. Egy másik résztvevő azt mondja, hogy érzékelte a sötét felhőket, és amikor ezek a felhők találkoztak azon a területen, akkor az ég kitisztult. Köszönöm. Rosanna azt mondja, hogy látja, hogy az emberek változnak, és helyes döntéseket hoznak. És persze világos fényt. És még egy megjegyzés : ez a résztvevő örömérzetet érez, és ez az érzés végig jelen volt az egész koncentráció alatt. Köszönöm, és szeretném, ha megjegyeznéd azt az állapotot, amiben az irányítás alatt vagy. És próbáljátok meg meghosszabbítani ezt az állapotot, és próbáljatok meg magatok is belépni ebbe az állapotba. És könnyebb lesz számodra az ellenőrzést végrehajtani, ha folyamatosan az örömnek ebben az állapotában vagy.</w:t>
      </w:r>
    </w:p>
    <w:p w:rsidR="00935E67" w:rsidRDefault="00935E67" w:rsidP="00935E67">
      <w:r>
        <w:tab/>
        <w:t xml:space="preserve">Még 10 percünk van hátra.  Megteremtettük ezt az erőteljes ragyogást, miközben a makor-feladatokat irányítottuk. </w:t>
      </w:r>
    </w:p>
    <w:p w:rsidR="00935E67" w:rsidRDefault="00935E67" w:rsidP="00935E67">
      <w:r>
        <w:tab/>
      </w:r>
    </w:p>
    <w:p w:rsidR="00935E67" w:rsidRDefault="00935E67" w:rsidP="00935E67">
      <w:r>
        <w:tab/>
        <w:t>Irányítás</w:t>
      </w:r>
    </w:p>
    <w:p w:rsidR="00935E67" w:rsidRDefault="00935E67" w:rsidP="00935E67">
      <w:r>
        <w:tab/>
        <w:t xml:space="preserve">És miközben továbbra is aktív résztvevőként érzékeled magad ebben a folyamatban, érzékeld magad előtt az irányító szférát. És érzékeld benne a saját egészségi normádat, vagy egy olyan személy egészségi normáját, akinek segíteni szeretnél. Vagy érzékeld a normát valamilyen számodra fontos esemény felett. </w:t>
      </w:r>
    </w:p>
    <w:p w:rsidR="00935E67" w:rsidRDefault="00935E67" w:rsidP="00935E67">
      <w:r>
        <w:t xml:space="preserve">Az egyik lehetőség , és én ezt teszem, hogy azon az erőteljes fénycsatornán, amelyet akkor hoztunk létre, amikor makrofeladatokon dolgoztunk, azon a fénycsatornán, amely folyamatosan létezik az érzékelésünk és a teremtő információs terület között, és látjuk a normát tükröződni a jövőbeli események projektjében. </w:t>
      </w:r>
    </w:p>
    <w:p w:rsidR="00935E67" w:rsidRDefault="00935E67" w:rsidP="00935E67">
      <w:r>
        <w:t xml:space="preserve">És akkor a feladatunknak ez az információja ott stabilizálódik. </w:t>
      </w:r>
    </w:p>
    <w:p w:rsidR="00935E67" w:rsidRDefault="00935E67" w:rsidP="00935E67">
      <w:r>
        <w:lastRenderedPageBreak/>
        <w:t xml:space="preserve">Ennek így kell lennie, és nem másképp. </w:t>
      </w:r>
    </w:p>
    <w:p w:rsidR="00935E67" w:rsidRDefault="00935E67" w:rsidP="00935E67">
      <w:r>
        <w:t xml:space="preserve">És akkor a norma eme fénye részt vesz a fizikai valóság megteremtésében.  Tartsd fenn ezt a koncentrációt, és figyeld meg az állapotodat és az érzéseidet. </w:t>
      </w:r>
    </w:p>
    <w:p w:rsidR="00935E67" w:rsidRDefault="00935E67" w:rsidP="00935E67">
      <w:r>
        <w:t xml:space="preserve">Az öröm és az eredmény elérésében való bizalom érzésének kell megtapasztalnotok. Az energiával való telítettség érzése. Energiát arra, hogy jó dolgokat tegyél. És ez egy nagyon jó jel vagy kritérium. </w:t>
      </w:r>
    </w:p>
    <w:p w:rsidR="00935E67" w:rsidRDefault="00935E67" w:rsidP="00935E67">
      <w:r>
        <w:t>És ez azt jelenti, hogy a tetteid megvalósultak.</w:t>
      </w:r>
    </w:p>
    <w:p w:rsidR="00935E67" w:rsidRDefault="00935E67" w:rsidP="00935E67">
      <w:r>
        <w:t xml:space="preserve">És hogy pozitívan befolyásoltad a létrejövő eseményt. </w:t>
      </w:r>
    </w:p>
    <w:p w:rsidR="00935E67" w:rsidRDefault="00935E67" w:rsidP="00935E67">
      <w:r>
        <w:t xml:space="preserve">És ez azt jelenti, hogy az esemény vagy események biztosan meg fognak történni a fizikumunkban. A törvények ugyanazok, mint a fizikai valóságban. Ha valaki fog téglát és cementet, és elkezdi használni őket, az azt jelenti, hogy a ház meg fog épülni. Ha egy művész ecsetet és festéket vesz, az azt jelenti, hogy festeni fog egy képet. Nincs más forgatókönyv. </w:t>
      </w:r>
    </w:p>
    <w:p w:rsidR="00935E67" w:rsidRDefault="00935E67" w:rsidP="00935E67"/>
    <w:p w:rsidR="00935E67" w:rsidRDefault="00935E67" w:rsidP="00935E67">
      <w:r>
        <w:t xml:space="preserve">Ha felismerhetem a valóság erejének cselekvéseit ebben az információs aspektusban, ha felismerhetem ennek az egyedülálló isteni mechanizmusnak a létezését, akkor biztosan megkapjuk az eredményeket, amire szükségünk van. </w:t>
      </w:r>
    </w:p>
    <w:p w:rsidR="00935E67" w:rsidRDefault="00935E67" w:rsidP="00935E67"/>
    <w:p w:rsidR="00935E67" w:rsidRDefault="00935E67" w:rsidP="00935E67">
      <w:r>
        <w:tab/>
        <w:t xml:space="preserve">A házi feladatotok az, hogy továbbra is használjátok ezeket a koncentrációkat, majd holnap elkezdjük az óránkat a hozzászólásaitokkal. Köszönöm mindannyiótoknak, és örömöt kívánok az örök életben. Holnap találkozunk. </w:t>
      </w:r>
    </w:p>
    <w:p w:rsidR="00935E67" w:rsidRDefault="00935E67" w:rsidP="00935E67">
      <w:r>
        <w:t xml:space="preserve">Köszönöm mindenkinek. Holnap találkozunk. </w:t>
      </w:r>
    </w:p>
    <w:p w:rsidR="00935E67" w:rsidRDefault="00935E67" w:rsidP="00935E67">
      <w:r>
        <w:t xml:space="preserve"> </w:t>
      </w:r>
    </w:p>
    <w:p w:rsidR="000C1BE0" w:rsidRDefault="000C1BE0">
      <w:bookmarkStart w:id="0" w:name="_GoBack"/>
      <w:bookmarkEnd w:id="0"/>
    </w:p>
    <w:sectPr w:rsidR="000C1B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E67"/>
    <w:rsid w:val="000C1BE0"/>
    <w:rsid w:val="00935E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B7F47-194C-425A-8148-A22B7DDC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4648</Words>
  <Characters>26962</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2022-11-29T13:35:00Z</dcterms:created>
  <dcterms:modified xsi:type="dcterms:W3CDTF">2022-11-29T13:35:00Z</dcterms:modified>
</cp:coreProperties>
</file>